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A1B2" w14:textId="77777777" w:rsidR="0063329B" w:rsidRPr="00F92E1B" w:rsidRDefault="0063329B" w:rsidP="00F92E1B">
      <w:pPr>
        <w:pStyle w:val="EinfAbs"/>
        <w:jc w:val="center"/>
        <w:rPr>
          <w:rFonts w:ascii="Arial Black" w:hAnsi="Arial Black"/>
          <w:b/>
          <w:bCs/>
          <w:color w:val="FF0000"/>
          <w:sz w:val="32"/>
          <w:szCs w:val="32"/>
          <w:u w:val="single"/>
        </w:rPr>
      </w:pPr>
      <w:r w:rsidRPr="00F92E1B">
        <w:rPr>
          <w:rFonts w:ascii="Arial Black" w:hAnsi="Arial Black"/>
          <w:b/>
          <w:bCs/>
          <w:color w:val="FF0000"/>
          <w:sz w:val="32"/>
          <w:szCs w:val="32"/>
          <w:u w:val="single"/>
        </w:rPr>
        <w:t>WETTBEWERBSBEDINGUNGEN</w:t>
      </w:r>
    </w:p>
    <w:p w14:paraId="13C00C0C" w14:textId="77777777" w:rsidR="0063329B" w:rsidRDefault="0063329B" w:rsidP="0063329B">
      <w:pPr>
        <w:pStyle w:val="EinfAbs"/>
        <w:rPr>
          <w:b/>
          <w:bCs/>
          <w:sz w:val="22"/>
          <w:szCs w:val="22"/>
        </w:rPr>
      </w:pPr>
    </w:p>
    <w:p w14:paraId="499AEEDE" w14:textId="77777777" w:rsidR="0063329B" w:rsidRPr="000E1392" w:rsidRDefault="0063329B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 xml:space="preserve">1. </w:t>
      </w:r>
      <w:proofErr w:type="gramStart"/>
      <w:r w:rsidRPr="000E1392">
        <w:rPr>
          <w:b/>
          <w:bCs/>
          <w:sz w:val="20"/>
          <w:szCs w:val="20"/>
        </w:rPr>
        <w:t>Teilnahmeberechtigt</w:t>
      </w:r>
      <w:proofErr w:type="gramEnd"/>
      <w:r w:rsidRPr="000E1392">
        <w:rPr>
          <w:b/>
          <w:bCs/>
          <w:sz w:val="20"/>
          <w:szCs w:val="20"/>
        </w:rPr>
        <w:t xml:space="preserve"> sind alle Naturfreunde-Mitglieder Kärntens.</w:t>
      </w:r>
    </w:p>
    <w:p w14:paraId="57CA9190" w14:textId="77777777" w:rsidR="0063329B" w:rsidRPr="000E1392" w:rsidRDefault="0063329B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>2. Jeder Autor ist berechtigt, in jeder Wettbewerbssparte vier Bilder einzureichen,</w:t>
      </w:r>
    </w:p>
    <w:p w14:paraId="113F3621" w14:textId="77777777" w:rsidR="0063329B" w:rsidRPr="000E1392" w:rsidRDefault="0063329B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 xml:space="preserve">    wobei alle vier Werke zur Wertung herangezogen werden. Daher</w:t>
      </w:r>
    </w:p>
    <w:p w14:paraId="410C4A48" w14:textId="77777777" w:rsidR="0063329B" w:rsidRPr="000E1392" w:rsidRDefault="0063329B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 xml:space="preserve">    ist es sinnvoll, auch tatsächlich 4 Werke in jeder Sparte einzureichen.</w:t>
      </w:r>
    </w:p>
    <w:p w14:paraId="0F8A9223" w14:textId="77777777" w:rsidR="0063329B" w:rsidRPr="000E1392" w:rsidRDefault="0063329B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>3. Das Grundformat der Bilder oder deren Träger muss 30 x 40 cm betragen.</w:t>
      </w:r>
    </w:p>
    <w:p w14:paraId="5215045B" w14:textId="77777777" w:rsidR="0063329B" w:rsidRPr="000E1392" w:rsidRDefault="0063329B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 xml:space="preserve">    Kleinere Fotos, ab ca. 18 x 24 cm, Panoramafotos etc. sind auf</w:t>
      </w:r>
    </w:p>
    <w:p w14:paraId="0B550761" w14:textId="77777777" w:rsidR="0063329B" w:rsidRPr="000E1392" w:rsidRDefault="0063329B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 xml:space="preserve">    Fotokarton aufzuziehen bzw. Passepartout zu montieren (max. Stärke</w:t>
      </w:r>
    </w:p>
    <w:p w14:paraId="5808D26D" w14:textId="77777777" w:rsidR="0063329B" w:rsidRPr="000E1392" w:rsidRDefault="0063329B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 xml:space="preserve">    2 mm). Tipp für Neueinsteiger: Viele Wettbewerbsfotografen nehmen</w:t>
      </w:r>
    </w:p>
    <w:p w14:paraId="657D96A8" w14:textId="77777777" w:rsidR="0063329B" w:rsidRPr="000E1392" w:rsidRDefault="0063329B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 xml:space="preserve">    Fotos im Format 20 x 30 cm und montieren sie auf Fotokarton, weniger</w:t>
      </w:r>
    </w:p>
    <w:p w14:paraId="1E099CED" w14:textId="77777777" w:rsidR="0063329B" w:rsidRPr="000E1392" w:rsidRDefault="0063329B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 xml:space="preserve">    Kosten, meistens mehr Schärfe und besserer Schutz der Fotos.</w:t>
      </w:r>
    </w:p>
    <w:p w14:paraId="71D5E72B" w14:textId="77777777" w:rsidR="0063329B" w:rsidRPr="000E1392" w:rsidRDefault="0063329B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>4. In das entsprechende Feld der Naturfreunde Aufkleber sind der</w:t>
      </w:r>
    </w:p>
    <w:p w14:paraId="361249DE" w14:textId="77777777" w:rsidR="0063329B" w:rsidRPr="000E1392" w:rsidRDefault="0063329B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 xml:space="preserve">    Name des Autors, Ortsgruppe, Kategorie, Bildtitel und laufende Nummer</w:t>
      </w:r>
    </w:p>
    <w:p w14:paraId="76A89D31" w14:textId="77777777" w:rsidR="009F6AA9" w:rsidRPr="000E1392" w:rsidRDefault="0063329B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 xml:space="preserve">    einzutragen. </w:t>
      </w:r>
      <w:r w:rsidR="009F6AA9" w:rsidRPr="000E1392">
        <w:rPr>
          <w:b/>
          <w:bCs/>
          <w:sz w:val="20"/>
          <w:szCs w:val="20"/>
        </w:rPr>
        <w:t xml:space="preserve">Die laufende Nummer wird von der Ortsgruppe vergeben. </w:t>
      </w:r>
      <w:r w:rsidRPr="000E1392">
        <w:rPr>
          <w:b/>
          <w:bCs/>
          <w:sz w:val="20"/>
          <w:szCs w:val="20"/>
        </w:rPr>
        <w:t xml:space="preserve">Aufkleber bitte </w:t>
      </w:r>
      <w:r w:rsidR="009F6AA9" w:rsidRPr="000E1392">
        <w:rPr>
          <w:b/>
          <w:bCs/>
          <w:sz w:val="20"/>
          <w:szCs w:val="20"/>
        </w:rPr>
        <w:t xml:space="preserve"> </w:t>
      </w:r>
    </w:p>
    <w:p w14:paraId="3DA34EF2" w14:textId="77777777" w:rsidR="009F6AA9" w:rsidRPr="000E1392" w:rsidRDefault="009F6AA9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 xml:space="preserve">    u</w:t>
      </w:r>
      <w:r w:rsidR="0063329B" w:rsidRPr="000E1392">
        <w:rPr>
          <w:b/>
          <w:bCs/>
          <w:sz w:val="20"/>
          <w:szCs w:val="20"/>
        </w:rPr>
        <w:t>nbedingt an der Rückseite links unten</w:t>
      </w:r>
      <w:r w:rsidRPr="000E1392">
        <w:rPr>
          <w:b/>
          <w:bCs/>
          <w:sz w:val="20"/>
          <w:szCs w:val="20"/>
        </w:rPr>
        <w:t xml:space="preserve"> </w:t>
      </w:r>
      <w:r w:rsidR="0063329B" w:rsidRPr="000E1392">
        <w:rPr>
          <w:b/>
          <w:bCs/>
          <w:sz w:val="20"/>
          <w:szCs w:val="20"/>
        </w:rPr>
        <w:t xml:space="preserve">anbringen! Bitte die Bundesmeisterschaftskleber </w:t>
      </w:r>
      <w:r w:rsidRPr="000E1392">
        <w:rPr>
          <w:b/>
          <w:bCs/>
          <w:sz w:val="20"/>
          <w:szCs w:val="20"/>
        </w:rPr>
        <w:t xml:space="preserve"> </w:t>
      </w:r>
    </w:p>
    <w:p w14:paraId="3D18745A" w14:textId="77777777" w:rsidR="0063329B" w:rsidRPr="000E1392" w:rsidRDefault="009F6AA9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 xml:space="preserve">    v</w:t>
      </w:r>
      <w:r w:rsidR="0063329B" w:rsidRPr="000E1392">
        <w:rPr>
          <w:b/>
          <w:bCs/>
          <w:sz w:val="20"/>
          <w:szCs w:val="20"/>
        </w:rPr>
        <w:t>erwenden!</w:t>
      </w:r>
    </w:p>
    <w:p w14:paraId="6E3483BF" w14:textId="77777777" w:rsidR="009F6AA9" w:rsidRPr="000E1392" w:rsidRDefault="0063329B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>5. Es dürfen keine Bilder eingereicht werden, welche bereits bei einem Naturfreunde Wettbewerb</w:t>
      </w:r>
    </w:p>
    <w:p w14:paraId="6FAF3B88" w14:textId="77777777" w:rsidR="009F6AA9" w:rsidRPr="000E1392" w:rsidRDefault="009F6AA9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 xml:space="preserve">     </w:t>
      </w:r>
      <w:r w:rsidR="0063329B" w:rsidRPr="000E1392">
        <w:rPr>
          <w:b/>
          <w:bCs/>
          <w:sz w:val="20"/>
          <w:szCs w:val="20"/>
        </w:rPr>
        <w:t>in Kärnten eine Annahme erreicht oder prämiert</w:t>
      </w:r>
      <w:r w:rsidR="00BA5FEF" w:rsidRPr="000E1392">
        <w:rPr>
          <w:b/>
          <w:bCs/>
          <w:sz w:val="20"/>
          <w:szCs w:val="20"/>
        </w:rPr>
        <w:t xml:space="preserve"> </w:t>
      </w:r>
      <w:r w:rsidR="0063329B" w:rsidRPr="000E1392">
        <w:rPr>
          <w:b/>
          <w:bCs/>
          <w:sz w:val="20"/>
          <w:szCs w:val="20"/>
        </w:rPr>
        <w:t>worden sind. Weiters dürfen sie keine</w:t>
      </w:r>
    </w:p>
    <w:p w14:paraId="308BC811" w14:textId="77777777" w:rsidR="009F6AA9" w:rsidRPr="000E1392" w:rsidRDefault="009F6AA9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 xml:space="preserve">   </w:t>
      </w:r>
      <w:r w:rsidR="0063329B" w:rsidRPr="000E1392">
        <w:rPr>
          <w:b/>
          <w:bCs/>
          <w:sz w:val="20"/>
          <w:szCs w:val="20"/>
        </w:rPr>
        <w:t xml:space="preserve"> </w:t>
      </w:r>
      <w:r w:rsidRPr="000E1392">
        <w:rPr>
          <w:b/>
          <w:bCs/>
          <w:sz w:val="20"/>
          <w:szCs w:val="20"/>
        </w:rPr>
        <w:t xml:space="preserve"> </w:t>
      </w:r>
      <w:r w:rsidR="0063329B" w:rsidRPr="000E1392">
        <w:rPr>
          <w:b/>
          <w:bCs/>
          <w:sz w:val="20"/>
          <w:szCs w:val="20"/>
        </w:rPr>
        <w:t>Ähnlichkeit inhaltlicher oder formaler</w:t>
      </w:r>
      <w:r w:rsidR="00BA5FEF" w:rsidRPr="000E1392">
        <w:rPr>
          <w:b/>
          <w:bCs/>
          <w:sz w:val="20"/>
          <w:szCs w:val="20"/>
        </w:rPr>
        <w:t xml:space="preserve"> </w:t>
      </w:r>
      <w:r w:rsidR="0063329B" w:rsidRPr="000E1392">
        <w:rPr>
          <w:b/>
          <w:bCs/>
          <w:sz w:val="20"/>
          <w:szCs w:val="20"/>
        </w:rPr>
        <w:t xml:space="preserve">Art mit bereits einmal beim Kärntner Naturfreunde </w:t>
      </w:r>
      <w:r w:rsidR="00BA5FEF" w:rsidRPr="000E1392">
        <w:rPr>
          <w:b/>
          <w:bCs/>
          <w:sz w:val="20"/>
          <w:szCs w:val="20"/>
        </w:rPr>
        <w:t>–</w:t>
      </w:r>
      <w:r w:rsidR="0063329B" w:rsidRPr="000E1392">
        <w:rPr>
          <w:b/>
          <w:bCs/>
          <w:sz w:val="20"/>
          <w:szCs w:val="20"/>
        </w:rPr>
        <w:t xml:space="preserve"> </w:t>
      </w:r>
    </w:p>
    <w:p w14:paraId="7D871129" w14:textId="77777777" w:rsidR="0063329B" w:rsidRPr="000E1392" w:rsidRDefault="009F6AA9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 xml:space="preserve">     </w:t>
      </w:r>
      <w:r w:rsidR="0063329B" w:rsidRPr="000E1392">
        <w:rPr>
          <w:b/>
          <w:bCs/>
          <w:sz w:val="20"/>
          <w:szCs w:val="20"/>
        </w:rPr>
        <w:t>Landesfotowettbewerb</w:t>
      </w:r>
      <w:r w:rsidR="00BA5FEF" w:rsidRPr="000E1392">
        <w:rPr>
          <w:b/>
          <w:bCs/>
          <w:sz w:val="20"/>
          <w:szCs w:val="20"/>
        </w:rPr>
        <w:t xml:space="preserve"> </w:t>
      </w:r>
      <w:r w:rsidR="0063329B" w:rsidRPr="000E1392">
        <w:rPr>
          <w:b/>
          <w:bCs/>
          <w:sz w:val="20"/>
          <w:szCs w:val="20"/>
        </w:rPr>
        <w:t>ausgestellten Bildern desselben Autors aufweisen. Mit</w:t>
      </w:r>
    </w:p>
    <w:p w14:paraId="41AA3BB2" w14:textId="77777777" w:rsidR="0063329B" w:rsidRPr="000E1392" w:rsidRDefault="009F6AA9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 xml:space="preserve">     </w:t>
      </w:r>
      <w:r w:rsidR="0063329B" w:rsidRPr="000E1392">
        <w:rPr>
          <w:b/>
          <w:bCs/>
          <w:sz w:val="20"/>
          <w:szCs w:val="20"/>
        </w:rPr>
        <w:t>der Einsendung erklärt der Autor, dass er der Urheber der unter seinem</w:t>
      </w:r>
    </w:p>
    <w:p w14:paraId="3AC0E16C" w14:textId="77777777" w:rsidR="0063329B" w:rsidRPr="000E1392" w:rsidRDefault="0063329B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 xml:space="preserve">    Namen eingereichten Werke ist. Auch dürfen nicht in verschiedenen</w:t>
      </w:r>
    </w:p>
    <w:p w14:paraId="1494CA33" w14:textId="77777777" w:rsidR="0063329B" w:rsidRPr="000E1392" w:rsidRDefault="0063329B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 xml:space="preserve">    We</w:t>
      </w:r>
      <w:r w:rsidR="00BA5FEF" w:rsidRPr="000E1392">
        <w:rPr>
          <w:b/>
          <w:bCs/>
          <w:sz w:val="20"/>
          <w:szCs w:val="20"/>
        </w:rPr>
        <w:t>t</w:t>
      </w:r>
      <w:r w:rsidRPr="000E1392">
        <w:rPr>
          <w:b/>
          <w:bCs/>
          <w:sz w:val="20"/>
          <w:szCs w:val="20"/>
        </w:rPr>
        <w:t>tbewerbssparten gleiche oder ähnliche Bilder vorgelegt werden.</w:t>
      </w:r>
    </w:p>
    <w:p w14:paraId="2B1DB176" w14:textId="77777777" w:rsidR="0063329B" w:rsidRPr="000E1392" w:rsidRDefault="0063329B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>6. Bilder, welche, aus welchem Grund immer, den Teilnahmebedingungen nicht</w:t>
      </w:r>
    </w:p>
    <w:p w14:paraId="2D2DD8C8" w14:textId="77777777" w:rsidR="0063329B" w:rsidRPr="000E1392" w:rsidRDefault="0063329B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 xml:space="preserve">    entsprechen, ebenso nicht fachgerecht montierte Bilder (das sind beispielsweise</w:t>
      </w:r>
    </w:p>
    <w:p w14:paraId="52E22D1F" w14:textId="77777777" w:rsidR="0063329B" w:rsidRPr="000E1392" w:rsidRDefault="0063329B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 xml:space="preserve">    solche, die sich vom Bildträger lösen), werden ausnahmslos ausgeschieden.</w:t>
      </w:r>
    </w:p>
    <w:p w14:paraId="49E9EE81" w14:textId="77777777" w:rsidR="00BA5FEF" w:rsidRPr="000E1392" w:rsidRDefault="0063329B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 xml:space="preserve">7. Der Naturfreunde- Landesfotowettbewerb gliedert sich in folgende Sparten: </w:t>
      </w:r>
    </w:p>
    <w:p w14:paraId="2E6FA873" w14:textId="77777777" w:rsidR="00A332C3" w:rsidRPr="000E1392" w:rsidRDefault="00BA5FEF" w:rsidP="00BA5FEF">
      <w:pPr>
        <w:pStyle w:val="EinfAbs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ab/>
      </w:r>
      <w:r w:rsidR="0063329B">
        <w:rPr>
          <w:b/>
          <w:bCs/>
          <w:sz w:val="22"/>
          <w:szCs w:val="22"/>
        </w:rPr>
        <w:t>a)</w:t>
      </w:r>
      <w:r>
        <w:rPr>
          <w:b/>
          <w:bCs/>
          <w:sz w:val="22"/>
          <w:szCs w:val="22"/>
        </w:rPr>
        <w:t xml:space="preserve"> </w:t>
      </w:r>
      <w:r w:rsidR="0063329B" w:rsidRPr="00F92E1B">
        <w:rPr>
          <w:rFonts w:ascii="Arial Black" w:hAnsi="Arial Black"/>
          <w:b/>
          <w:bCs/>
          <w:color w:val="FF0000"/>
          <w:sz w:val="22"/>
          <w:szCs w:val="22"/>
        </w:rPr>
        <w:t>MONOCHROM</w:t>
      </w:r>
      <w:r w:rsidR="0063329B">
        <w:rPr>
          <w:b/>
          <w:bCs/>
          <w:sz w:val="22"/>
          <w:szCs w:val="22"/>
        </w:rPr>
        <w:t xml:space="preserve"> </w:t>
      </w:r>
      <w:r w:rsidR="00A332C3">
        <w:rPr>
          <w:b/>
          <w:bCs/>
          <w:sz w:val="22"/>
          <w:szCs w:val="22"/>
        </w:rPr>
        <w:t xml:space="preserve">- </w:t>
      </w:r>
      <w:r w:rsidR="0063329B" w:rsidRPr="000E1392">
        <w:rPr>
          <w:b/>
          <w:bCs/>
          <w:sz w:val="20"/>
          <w:szCs w:val="20"/>
        </w:rPr>
        <w:t>4 Papier- Einzelbilder (monochrom - nur in einer Farbe getönt)</w:t>
      </w:r>
    </w:p>
    <w:p w14:paraId="0C9E189A" w14:textId="77777777" w:rsidR="00BA5FEF" w:rsidRPr="000E1392" w:rsidRDefault="00A332C3" w:rsidP="00BA5FEF">
      <w:pPr>
        <w:pStyle w:val="EinfAbs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ab/>
        <w:t xml:space="preserve">b) </w:t>
      </w:r>
      <w:r w:rsidR="0063329B" w:rsidRPr="00F92E1B">
        <w:rPr>
          <w:rFonts w:ascii="Arial Black" w:hAnsi="Arial Black"/>
          <w:b/>
          <w:bCs/>
          <w:color w:val="FF0000"/>
          <w:sz w:val="22"/>
          <w:szCs w:val="22"/>
        </w:rPr>
        <w:t xml:space="preserve">COLOR </w:t>
      </w:r>
      <w:r>
        <w:rPr>
          <w:b/>
          <w:bCs/>
          <w:sz w:val="22"/>
          <w:szCs w:val="22"/>
        </w:rPr>
        <w:t xml:space="preserve">- </w:t>
      </w:r>
      <w:r w:rsidR="0063329B" w:rsidRPr="000E1392">
        <w:rPr>
          <w:b/>
          <w:bCs/>
          <w:sz w:val="20"/>
          <w:szCs w:val="20"/>
        </w:rPr>
        <w:t xml:space="preserve">4 Papier- Einzelbilder </w:t>
      </w:r>
    </w:p>
    <w:p w14:paraId="282270BD" w14:textId="77777777" w:rsidR="00BA5FEF" w:rsidRPr="000E1392" w:rsidRDefault="00BA5FEF" w:rsidP="00BA5FEF">
      <w:pPr>
        <w:pStyle w:val="EinfAbs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ab/>
      </w:r>
      <w:r w:rsidR="0063329B">
        <w:rPr>
          <w:b/>
          <w:bCs/>
          <w:sz w:val="22"/>
          <w:szCs w:val="22"/>
        </w:rPr>
        <w:t xml:space="preserve">c) </w:t>
      </w:r>
      <w:r w:rsidR="0063329B" w:rsidRPr="00F92E1B">
        <w:rPr>
          <w:rFonts w:ascii="Arial Black" w:hAnsi="Arial Black"/>
          <w:b/>
          <w:bCs/>
          <w:color w:val="FF0000"/>
          <w:sz w:val="22"/>
          <w:szCs w:val="22"/>
        </w:rPr>
        <w:t>SONDERTHEMA</w:t>
      </w:r>
      <w:r w:rsidR="00A332C3" w:rsidRPr="00F92E1B">
        <w:rPr>
          <w:rFonts w:ascii="Arial Black" w:hAnsi="Arial Black"/>
          <w:b/>
          <w:bCs/>
          <w:color w:val="FF0000"/>
          <w:sz w:val="22"/>
          <w:szCs w:val="22"/>
        </w:rPr>
        <w:t xml:space="preserve"> </w:t>
      </w:r>
      <w:proofErr w:type="gramStart"/>
      <w:r w:rsidR="00A332C3">
        <w:rPr>
          <w:b/>
          <w:bCs/>
          <w:sz w:val="22"/>
          <w:szCs w:val="22"/>
        </w:rPr>
        <w:t xml:space="preserve">- </w:t>
      </w:r>
      <w:r w:rsidR="0063329B">
        <w:rPr>
          <w:b/>
          <w:bCs/>
          <w:sz w:val="22"/>
          <w:szCs w:val="22"/>
        </w:rPr>
        <w:t xml:space="preserve"> </w:t>
      </w:r>
      <w:r w:rsidR="0063329B" w:rsidRPr="000E1392">
        <w:rPr>
          <w:b/>
          <w:bCs/>
          <w:sz w:val="20"/>
          <w:szCs w:val="20"/>
        </w:rPr>
        <w:t>4</w:t>
      </w:r>
      <w:proofErr w:type="gramEnd"/>
      <w:r w:rsidR="0063329B" w:rsidRPr="000E1392">
        <w:rPr>
          <w:b/>
          <w:bCs/>
          <w:sz w:val="20"/>
          <w:szCs w:val="20"/>
        </w:rPr>
        <w:t xml:space="preserve"> Papier-Bilder zum ausgeschriebenen Thema entsprechend. </w:t>
      </w:r>
    </w:p>
    <w:p w14:paraId="4C4BBD41" w14:textId="77777777" w:rsidR="00A332C3" w:rsidRPr="000E1392" w:rsidRDefault="00BA5FEF" w:rsidP="00BA5FEF">
      <w:pPr>
        <w:pStyle w:val="EinfAbs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ab/>
      </w:r>
      <w:r w:rsidR="0063329B">
        <w:rPr>
          <w:b/>
          <w:bCs/>
          <w:sz w:val="22"/>
          <w:szCs w:val="22"/>
        </w:rPr>
        <w:t xml:space="preserve">d) </w:t>
      </w:r>
      <w:r w:rsidR="0063329B" w:rsidRPr="00F92E1B">
        <w:rPr>
          <w:rFonts w:ascii="Arial Black" w:hAnsi="Arial Black"/>
          <w:b/>
          <w:bCs/>
          <w:color w:val="FF0000"/>
          <w:sz w:val="22"/>
          <w:szCs w:val="22"/>
        </w:rPr>
        <w:t>KOLLEKTION</w:t>
      </w:r>
      <w:r w:rsidR="0063329B">
        <w:rPr>
          <w:b/>
          <w:bCs/>
          <w:sz w:val="22"/>
          <w:szCs w:val="22"/>
        </w:rPr>
        <w:t xml:space="preserve"> </w:t>
      </w:r>
      <w:r w:rsidR="00A332C3">
        <w:rPr>
          <w:b/>
          <w:bCs/>
          <w:sz w:val="22"/>
          <w:szCs w:val="22"/>
        </w:rPr>
        <w:t xml:space="preserve">- </w:t>
      </w:r>
      <w:r w:rsidR="0063329B" w:rsidRPr="000E1392">
        <w:rPr>
          <w:b/>
          <w:bCs/>
          <w:sz w:val="20"/>
          <w:szCs w:val="20"/>
        </w:rPr>
        <w:t xml:space="preserve">4 Papier- Bilder </w:t>
      </w:r>
      <w:r w:rsidRPr="000E1392">
        <w:rPr>
          <w:b/>
          <w:bCs/>
          <w:sz w:val="20"/>
          <w:szCs w:val="20"/>
        </w:rPr>
        <w:t>(Bilder erzählen eine Geschichte zu einem Thema</w:t>
      </w:r>
      <w:r w:rsidR="00A332C3" w:rsidRPr="000E1392">
        <w:rPr>
          <w:b/>
          <w:bCs/>
          <w:sz w:val="20"/>
          <w:szCs w:val="20"/>
        </w:rPr>
        <w:t>!</w:t>
      </w:r>
    </w:p>
    <w:p w14:paraId="10A8421B" w14:textId="59AC10DA" w:rsidR="0063329B" w:rsidRPr="000E1392" w:rsidRDefault="00A332C3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  <w:t xml:space="preserve">          z.B. von der Kuh bis zum Käse oder vom Getreide bis </w:t>
      </w: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  <w:t xml:space="preserve">          </w:t>
      </w:r>
      <w:r w:rsidR="000E1392">
        <w:rPr>
          <w:b/>
          <w:bCs/>
          <w:sz w:val="20"/>
          <w:szCs w:val="20"/>
        </w:rPr>
        <w:tab/>
        <w:t xml:space="preserve">          z</w:t>
      </w:r>
      <w:r w:rsidRPr="000E1392">
        <w:rPr>
          <w:b/>
          <w:bCs/>
          <w:sz w:val="20"/>
          <w:szCs w:val="20"/>
        </w:rPr>
        <w:t>um Brot etc.)</w:t>
      </w:r>
    </w:p>
    <w:p w14:paraId="21FCB0F8" w14:textId="5CFA8B55" w:rsidR="00A332C3" w:rsidRPr="000E1392" w:rsidRDefault="00A332C3" w:rsidP="00BA5FEF">
      <w:pPr>
        <w:pStyle w:val="EinfAbs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ab/>
        <w:t xml:space="preserve">e) </w:t>
      </w:r>
      <w:r w:rsidRPr="00F92E1B">
        <w:rPr>
          <w:rFonts w:ascii="Arial Black" w:hAnsi="Arial Black"/>
          <w:b/>
          <w:bCs/>
          <w:color w:val="FF0000"/>
          <w:sz w:val="22"/>
          <w:szCs w:val="22"/>
        </w:rPr>
        <w:t>LANDSCHAFT</w:t>
      </w:r>
      <w:r>
        <w:rPr>
          <w:b/>
          <w:bCs/>
          <w:sz w:val="22"/>
          <w:szCs w:val="22"/>
        </w:rPr>
        <w:t xml:space="preserve"> – </w:t>
      </w:r>
      <w:r w:rsidRPr="000E1392">
        <w:rPr>
          <w:b/>
          <w:bCs/>
          <w:sz w:val="20"/>
          <w:szCs w:val="20"/>
        </w:rPr>
        <w:t xml:space="preserve">4 Papier- Bilder – reine Landschaftsbilder ohne Personen, ohne </w:t>
      </w: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</w:r>
      <w:r w:rsidR="000E1392">
        <w:rPr>
          <w:b/>
          <w:bCs/>
          <w:sz w:val="20"/>
          <w:szCs w:val="20"/>
        </w:rPr>
        <w:t xml:space="preserve">          </w:t>
      </w:r>
      <w:r w:rsidR="009F6AA9" w:rsidRPr="000E1392">
        <w:rPr>
          <w:b/>
          <w:bCs/>
          <w:sz w:val="20"/>
          <w:szCs w:val="20"/>
        </w:rPr>
        <w:t>Bauwerke, ohne Genstände</w:t>
      </w:r>
      <w:r w:rsidRPr="000E1392">
        <w:rPr>
          <w:b/>
          <w:bCs/>
          <w:sz w:val="20"/>
          <w:szCs w:val="20"/>
        </w:rPr>
        <w:t xml:space="preserve"> oder Tiere, die </w:t>
      </w:r>
      <w:r w:rsidR="009F6AA9" w:rsidRPr="000E1392">
        <w:rPr>
          <w:b/>
          <w:bCs/>
          <w:sz w:val="20"/>
          <w:szCs w:val="20"/>
        </w:rPr>
        <w:tab/>
      </w:r>
      <w:r w:rsidR="009F6AA9" w:rsidRPr="000E1392">
        <w:rPr>
          <w:b/>
          <w:bCs/>
          <w:sz w:val="20"/>
          <w:szCs w:val="20"/>
        </w:rPr>
        <w:tab/>
      </w:r>
      <w:r w:rsidR="009F6AA9" w:rsidRPr="000E1392">
        <w:rPr>
          <w:b/>
          <w:bCs/>
          <w:sz w:val="20"/>
          <w:szCs w:val="20"/>
        </w:rPr>
        <w:tab/>
      </w:r>
      <w:r w:rsidR="009F6AA9" w:rsidRPr="000E1392">
        <w:rPr>
          <w:b/>
          <w:bCs/>
          <w:sz w:val="20"/>
          <w:szCs w:val="20"/>
        </w:rPr>
        <w:tab/>
      </w:r>
      <w:r w:rsidR="009F6AA9" w:rsidRPr="000E1392">
        <w:rPr>
          <w:b/>
          <w:bCs/>
          <w:sz w:val="20"/>
          <w:szCs w:val="20"/>
        </w:rPr>
        <w:tab/>
      </w:r>
      <w:r w:rsidR="009F6AA9" w:rsidRPr="000E1392">
        <w:rPr>
          <w:b/>
          <w:bCs/>
          <w:sz w:val="20"/>
          <w:szCs w:val="20"/>
        </w:rPr>
        <w:tab/>
      </w:r>
      <w:r w:rsidR="009F6AA9" w:rsidRPr="000E1392">
        <w:rPr>
          <w:b/>
          <w:bCs/>
          <w:sz w:val="20"/>
          <w:szCs w:val="20"/>
        </w:rPr>
        <w:tab/>
      </w:r>
      <w:r w:rsidR="000E1392">
        <w:rPr>
          <w:b/>
          <w:bCs/>
          <w:sz w:val="20"/>
          <w:szCs w:val="20"/>
        </w:rPr>
        <w:t xml:space="preserve">          </w:t>
      </w:r>
      <w:r w:rsidRPr="000E1392">
        <w:rPr>
          <w:b/>
          <w:bCs/>
          <w:sz w:val="20"/>
          <w:szCs w:val="20"/>
        </w:rPr>
        <w:t>dominant im Bild vorkommen</w:t>
      </w:r>
      <w:r w:rsidR="009F6AA9" w:rsidRPr="000E1392">
        <w:rPr>
          <w:b/>
          <w:bCs/>
          <w:sz w:val="20"/>
          <w:szCs w:val="20"/>
        </w:rPr>
        <w:t>.</w:t>
      </w:r>
      <w:r w:rsidRPr="000E1392">
        <w:rPr>
          <w:b/>
          <w:bCs/>
          <w:sz w:val="20"/>
          <w:szCs w:val="20"/>
        </w:rPr>
        <w:tab/>
      </w:r>
    </w:p>
    <w:p w14:paraId="761DE58B" w14:textId="77777777" w:rsidR="009F6AA9" w:rsidRDefault="009F6AA9" w:rsidP="00BA5FEF">
      <w:pPr>
        <w:pStyle w:val="EinfAbs"/>
        <w:rPr>
          <w:b/>
          <w:bCs/>
          <w:sz w:val="22"/>
          <w:szCs w:val="22"/>
        </w:rPr>
      </w:pPr>
    </w:p>
    <w:p w14:paraId="73FC0253" w14:textId="77777777" w:rsidR="00B65130" w:rsidRPr="000E1392" w:rsidRDefault="0063329B" w:rsidP="00BA5FEF">
      <w:pPr>
        <w:pStyle w:val="EinfAbs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8. </w:t>
      </w:r>
      <w:r w:rsidR="00B65130">
        <w:rPr>
          <w:b/>
          <w:bCs/>
          <w:sz w:val="22"/>
          <w:szCs w:val="22"/>
        </w:rPr>
        <w:tab/>
      </w:r>
      <w:r w:rsidR="00B65130" w:rsidRPr="00F92E1B">
        <w:rPr>
          <w:rFonts w:ascii="Arial Black" w:hAnsi="Arial Black"/>
          <w:b/>
          <w:bCs/>
          <w:color w:val="0070C0"/>
          <w:sz w:val="22"/>
          <w:szCs w:val="22"/>
        </w:rPr>
        <w:t>WERTUNG</w:t>
      </w:r>
      <w:r w:rsidR="00B65130">
        <w:rPr>
          <w:b/>
          <w:bCs/>
          <w:sz w:val="22"/>
          <w:szCs w:val="22"/>
        </w:rPr>
        <w:t xml:space="preserve"> – </w:t>
      </w:r>
      <w:r w:rsidR="00B65130" w:rsidRPr="000E1392">
        <w:rPr>
          <w:b/>
          <w:bCs/>
          <w:sz w:val="20"/>
          <w:szCs w:val="20"/>
        </w:rPr>
        <w:t>alle eingesandten Werke in allen Sparten kommen in die Wertung</w:t>
      </w:r>
    </w:p>
    <w:p w14:paraId="25F21BAC" w14:textId="77777777" w:rsidR="00B65130" w:rsidRPr="000E1392" w:rsidRDefault="00B65130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  <w:t xml:space="preserve">             (die Kollektion muss vier Bilder aufweisen, um in die Wertung zu gelangen)</w:t>
      </w:r>
    </w:p>
    <w:p w14:paraId="541C5027" w14:textId="77777777" w:rsidR="00B65130" w:rsidRDefault="00B65130" w:rsidP="00BA5FEF">
      <w:pPr>
        <w:pStyle w:val="EinfAbs"/>
        <w:rPr>
          <w:b/>
          <w:bCs/>
          <w:sz w:val="22"/>
          <w:szCs w:val="22"/>
        </w:rPr>
      </w:pPr>
    </w:p>
    <w:p w14:paraId="28CEF042" w14:textId="77777777" w:rsidR="000E1392" w:rsidRDefault="000E1392" w:rsidP="00BA5FEF">
      <w:pPr>
        <w:pStyle w:val="EinfAbs"/>
        <w:rPr>
          <w:b/>
          <w:bCs/>
          <w:sz w:val="22"/>
          <w:szCs w:val="22"/>
        </w:rPr>
      </w:pPr>
    </w:p>
    <w:p w14:paraId="19C14E45" w14:textId="77777777" w:rsidR="000E1392" w:rsidRDefault="000E1392" w:rsidP="00BA5FEF">
      <w:pPr>
        <w:pStyle w:val="EinfAbs"/>
        <w:rPr>
          <w:b/>
          <w:bCs/>
          <w:sz w:val="22"/>
          <w:szCs w:val="22"/>
        </w:rPr>
      </w:pPr>
    </w:p>
    <w:p w14:paraId="5D3BCA9F" w14:textId="3B85DECE" w:rsidR="00B65130" w:rsidRDefault="00B65130" w:rsidP="00BA5FEF">
      <w:pPr>
        <w:pStyle w:val="EinfAbs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9.</w:t>
      </w:r>
      <w:r>
        <w:rPr>
          <w:b/>
          <w:bCs/>
          <w:sz w:val="22"/>
          <w:szCs w:val="22"/>
        </w:rPr>
        <w:tab/>
      </w:r>
      <w:r w:rsidRPr="00F92E1B">
        <w:rPr>
          <w:rFonts w:ascii="Arial Black" w:hAnsi="Arial Black"/>
          <w:b/>
          <w:bCs/>
          <w:color w:val="0070C0"/>
          <w:sz w:val="22"/>
          <w:szCs w:val="22"/>
        </w:rPr>
        <w:t>PRÄMIERUNG</w:t>
      </w:r>
    </w:p>
    <w:p w14:paraId="59D92986" w14:textId="38534DF8" w:rsidR="00B65130" w:rsidRPr="000E1392" w:rsidRDefault="00B65130" w:rsidP="00BA5FEF">
      <w:pPr>
        <w:pStyle w:val="EinfAbs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E1392">
        <w:rPr>
          <w:b/>
          <w:bCs/>
          <w:sz w:val="20"/>
          <w:szCs w:val="20"/>
        </w:rPr>
        <w:t xml:space="preserve">a) </w:t>
      </w:r>
      <w:r w:rsidRPr="000E1392">
        <w:rPr>
          <w:b/>
          <w:bCs/>
          <w:sz w:val="20"/>
          <w:szCs w:val="20"/>
          <w:u w:val="single"/>
        </w:rPr>
        <w:t>Landesmeister</w:t>
      </w:r>
      <w:r w:rsidRPr="000E1392">
        <w:rPr>
          <w:b/>
          <w:bCs/>
          <w:sz w:val="20"/>
          <w:szCs w:val="20"/>
        </w:rPr>
        <w:t xml:space="preserve"> – wird jener Teilnehmer der die höchste</w:t>
      </w:r>
      <w:r w:rsidR="003061F5" w:rsidRPr="000E1392">
        <w:rPr>
          <w:b/>
          <w:bCs/>
          <w:sz w:val="20"/>
          <w:szCs w:val="20"/>
        </w:rPr>
        <w:tab/>
      </w:r>
      <w:r w:rsidR="003061F5" w:rsidRPr="000E1392">
        <w:rPr>
          <w:b/>
          <w:bCs/>
          <w:sz w:val="20"/>
          <w:szCs w:val="20"/>
        </w:rPr>
        <w:tab/>
      </w:r>
      <w:r w:rsidR="003061F5" w:rsidRPr="000E1392">
        <w:rPr>
          <w:b/>
          <w:bCs/>
          <w:sz w:val="20"/>
          <w:szCs w:val="20"/>
        </w:rPr>
        <w:tab/>
        <w:t xml:space="preserve">     </w:t>
      </w:r>
      <w:r w:rsidR="003061F5" w:rsidRPr="000E1392">
        <w:rPr>
          <w:b/>
          <w:bCs/>
          <w:sz w:val="20"/>
          <w:szCs w:val="20"/>
        </w:rPr>
        <w:tab/>
      </w:r>
      <w:r w:rsidR="003061F5" w:rsidRPr="000E1392">
        <w:rPr>
          <w:b/>
          <w:bCs/>
          <w:sz w:val="20"/>
          <w:szCs w:val="20"/>
        </w:rPr>
        <w:tab/>
        <w:t xml:space="preserve">     </w:t>
      </w:r>
      <w:r w:rsidR="000E1392">
        <w:rPr>
          <w:b/>
          <w:bCs/>
          <w:sz w:val="20"/>
          <w:szCs w:val="20"/>
        </w:rPr>
        <w:t xml:space="preserve">                </w:t>
      </w:r>
      <w:r w:rsidR="003061F5" w:rsidRPr="000E1392">
        <w:rPr>
          <w:b/>
          <w:bCs/>
          <w:sz w:val="20"/>
          <w:szCs w:val="20"/>
        </w:rPr>
        <w:t>P</w:t>
      </w:r>
      <w:r w:rsidRPr="000E1392">
        <w:rPr>
          <w:b/>
          <w:bCs/>
          <w:sz w:val="20"/>
          <w:szCs w:val="20"/>
        </w:rPr>
        <w:t>unktesumme aller zur Wertung gelangten Fotos</w:t>
      </w:r>
      <w:r w:rsidR="003061F5" w:rsidRPr="000E1392">
        <w:rPr>
          <w:b/>
          <w:bCs/>
          <w:sz w:val="20"/>
          <w:szCs w:val="20"/>
        </w:rPr>
        <w:t xml:space="preserve"> erreichte</w:t>
      </w:r>
    </w:p>
    <w:p w14:paraId="7B1AEBDE" w14:textId="77777777" w:rsidR="00B65130" w:rsidRPr="000E1392" w:rsidRDefault="003061F5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  <w:t xml:space="preserve">     Preise: Meistertrophäe sowie für die ersten drei Plätze Urkunden</w:t>
      </w:r>
      <w:r w:rsidRPr="000E1392">
        <w:rPr>
          <w:b/>
          <w:bCs/>
          <w:sz w:val="20"/>
          <w:szCs w:val="20"/>
        </w:rPr>
        <w:tab/>
      </w:r>
    </w:p>
    <w:p w14:paraId="52D79CF5" w14:textId="72F1772F" w:rsidR="003061F5" w:rsidRPr="000E1392" w:rsidRDefault="003061F5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  <w:t xml:space="preserve">b) </w:t>
      </w:r>
      <w:r w:rsidRPr="000E1392">
        <w:rPr>
          <w:b/>
          <w:bCs/>
          <w:sz w:val="20"/>
          <w:szCs w:val="20"/>
          <w:u w:val="single"/>
        </w:rPr>
        <w:t xml:space="preserve">Meister in der jeweiligen Kategorie </w:t>
      </w:r>
      <w:r w:rsidRPr="000E1392">
        <w:rPr>
          <w:b/>
          <w:bCs/>
          <w:sz w:val="20"/>
          <w:szCs w:val="20"/>
        </w:rPr>
        <w:t xml:space="preserve">– wird jener Teilnehmer, welcher in </w:t>
      </w: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  <w:t xml:space="preserve">    </w:t>
      </w:r>
      <w:r w:rsidR="000E1392">
        <w:rPr>
          <w:b/>
          <w:bCs/>
          <w:sz w:val="20"/>
          <w:szCs w:val="20"/>
        </w:rPr>
        <w:t xml:space="preserve">                </w:t>
      </w:r>
      <w:r w:rsidRPr="000E1392">
        <w:rPr>
          <w:b/>
          <w:bCs/>
          <w:sz w:val="20"/>
          <w:szCs w:val="20"/>
        </w:rPr>
        <w:t xml:space="preserve"> der jeweiligen Kategorie die höchste Punkteanzahl erreicht hat.</w:t>
      </w:r>
    </w:p>
    <w:p w14:paraId="34AD3FD7" w14:textId="77777777" w:rsidR="003061F5" w:rsidRPr="000E1392" w:rsidRDefault="003061F5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  <w:t xml:space="preserve">     Preise: Meistertrophäe sowie für die ersten drei Plätze Urkunden</w:t>
      </w:r>
    </w:p>
    <w:p w14:paraId="7576F6F7" w14:textId="3596F5B3" w:rsidR="003061F5" w:rsidRPr="000E1392" w:rsidRDefault="003061F5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  <w:t xml:space="preserve">c) </w:t>
      </w:r>
      <w:r w:rsidRPr="000E1392">
        <w:rPr>
          <w:b/>
          <w:bCs/>
          <w:sz w:val="20"/>
          <w:szCs w:val="20"/>
          <w:u w:val="single"/>
        </w:rPr>
        <w:t>Bild des Jahres – Preis der JURY</w:t>
      </w:r>
      <w:r w:rsidRPr="000E1392">
        <w:rPr>
          <w:b/>
          <w:bCs/>
          <w:sz w:val="20"/>
          <w:szCs w:val="20"/>
        </w:rPr>
        <w:t xml:space="preserve"> </w:t>
      </w:r>
      <w:r w:rsidR="007C7D11" w:rsidRPr="000E1392">
        <w:rPr>
          <w:b/>
          <w:bCs/>
          <w:sz w:val="20"/>
          <w:szCs w:val="20"/>
        </w:rPr>
        <w:t>- Sieger</w:t>
      </w:r>
      <w:r w:rsidRPr="000E1392">
        <w:rPr>
          <w:b/>
          <w:bCs/>
          <w:sz w:val="20"/>
          <w:szCs w:val="20"/>
        </w:rPr>
        <w:t xml:space="preserve"> wird</w:t>
      </w:r>
      <w:r w:rsidRPr="000E1392">
        <w:rPr>
          <w:b/>
          <w:bCs/>
          <w:sz w:val="20"/>
          <w:szCs w:val="20"/>
          <w:u w:val="single"/>
        </w:rPr>
        <w:t xml:space="preserve"> </w:t>
      </w:r>
      <w:r w:rsidRPr="000E1392">
        <w:rPr>
          <w:b/>
          <w:bCs/>
          <w:sz w:val="20"/>
          <w:szCs w:val="20"/>
        </w:rPr>
        <w:t xml:space="preserve">jener </w:t>
      </w:r>
      <w:proofErr w:type="gramStart"/>
      <w:r w:rsidRPr="000E1392">
        <w:rPr>
          <w:b/>
          <w:bCs/>
          <w:sz w:val="20"/>
          <w:szCs w:val="20"/>
        </w:rPr>
        <w:t>Teilnehmer ,</w:t>
      </w:r>
      <w:proofErr w:type="gramEnd"/>
      <w:r w:rsidRPr="000E1392">
        <w:rPr>
          <w:b/>
          <w:bCs/>
          <w:sz w:val="20"/>
          <w:szCs w:val="20"/>
        </w:rPr>
        <w:t xml:space="preserve"> der </w:t>
      </w:r>
      <w:r w:rsidR="001D61C5" w:rsidRPr="000E1392">
        <w:rPr>
          <w:b/>
          <w:bCs/>
          <w:sz w:val="20"/>
          <w:szCs w:val="20"/>
        </w:rPr>
        <w:tab/>
      </w:r>
      <w:r w:rsidR="001D61C5" w:rsidRPr="000E1392">
        <w:rPr>
          <w:b/>
          <w:bCs/>
          <w:sz w:val="20"/>
          <w:szCs w:val="20"/>
        </w:rPr>
        <w:tab/>
      </w:r>
      <w:r w:rsidR="001D61C5" w:rsidRPr="000E1392">
        <w:rPr>
          <w:b/>
          <w:bCs/>
          <w:sz w:val="20"/>
          <w:szCs w:val="20"/>
        </w:rPr>
        <w:tab/>
        <w:t xml:space="preserve">   </w:t>
      </w:r>
      <w:r w:rsidR="000E1392">
        <w:rPr>
          <w:b/>
          <w:bCs/>
          <w:sz w:val="20"/>
          <w:szCs w:val="20"/>
        </w:rPr>
        <w:t xml:space="preserve">                </w:t>
      </w:r>
      <w:r w:rsidR="001D61C5" w:rsidRPr="000E1392">
        <w:rPr>
          <w:b/>
          <w:bCs/>
          <w:sz w:val="20"/>
          <w:szCs w:val="20"/>
        </w:rPr>
        <w:t xml:space="preserve">  </w:t>
      </w:r>
      <w:r w:rsidRPr="000E1392">
        <w:rPr>
          <w:b/>
          <w:bCs/>
          <w:sz w:val="20"/>
          <w:szCs w:val="20"/>
        </w:rPr>
        <w:t>nach Entscheidung der Jury von den höchst bewerteten Fotos</w:t>
      </w:r>
      <w:r w:rsidR="001D61C5" w:rsidRPr="000E1392">
        <w:rPr>
          <w:b/>
          <w:bCs/>
          <w:sz w:val="20"/>
          <w:szCs w:val="20"/>
        </w:rPr>
        <w:t xml:space="preserve"> des </w:t>
      </w:r>
      <w:r w:rsidR="001D61C5" w:rsidRPr="000E1392">
        <w:rPr>
          <w:b/>
          <w:bCs/>
          <w:sz w:val="20"/>
          <w:szCs w:val="20"/>
        </w:rPr>
        <w:tab/>
      </w:r>
      <w:r w:rsidR="001D61C5" w:rsidRPr="000E1392">
        <w:rPr>
          <w:b/>
          <w:bCs/>
          <w:sz w:val="20"/>
          <w:szCs w:val="20"/>
        </w:rPr>
        <w:tab/>
      </w:r>
      <w:r w:rsidR="001D61C5" w:rsidRPr="000E1392">
        <w:rPr>
          <w:b/>
          <w:bCs/>
          <w:sz w:val="20"/>
          <w:szCs w:val="20"/>
        </w:rPr>
        <w:tab/>
      </w:r>
      <w:r w:rsidR="001D61C5" w:rsidRPr="000E1392">
        <w:rPr>
          <w:b/>
          <w:bCs/>
          <w:sz w:val="20"/>
          <w:szCs w:val="20"/>
        </w:rPr>
        <w:tab/>
        <w:t xml:space="preserve">     </w:t>
      </w:r>
      <w:r w:rsidR="000E1392">
        <w:rPr>
          <w:b/>
          <w:bCs/>
          <w:sz w:val="20"/>
          <w:szCs w:val="20"/>
        </w:rPr>
        <w:t xml:space="preserve">               </w:t>
      </w:r>
      <w:r w:rsidR="001D61C5" w:rsidRPr="000E1392">
        <w:rPr>
          <w:b/>
          <w:bCs/>
          <w:sz w:val="20"/>
          <w:szCs w:val="20"/>
        </w:rPr>
        <w:t>Wettbewerbes ausgewählt wird.</w:t>
      </w:r>
    </w:p>
    <w:p w14:paraId="6FED5617" w14:textId="60E51781" w:rsidR="001D61C5" w:rsidRPr="000E1392" w:rsidRDefault="001D61C5" w:rsidP="00BA5FEF">
      <w:pPr>
        <w:pStyle w:val="EinfAbs"/>
        <w:rPr>
          <w:b/>
          <w:bCs/>
          <w:sz w:val="20"/>
          <w:szCs w:val="20"/>
        </w:rPr>
      </w:pP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</w:r>
      <w:r w:rsidRPr="000E1392">
        <w:rPr>
          <w:b/>
          <w:bCs/>
          <w:sz w:val="20"/>
          <w:szCs w:val="20"/>
        </w:rPr>
        <w:tab/>
        <w:t xml:space="preserve">    Preis:  Trophäe und Urkunde</w:t>
      </w:r>
    </w:p>
    <w:p w14:paraId="7F0CB400" w14:textId="77777777" w:rsidR="001D61C5" w:rsidRPr="001D61C5" w:rsidRDefault="001D61C5" w:rsidP="00BA5FEF">
      <w:pPr>
        <w:pStyle w:val="EinfAbs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56269C0" w14:textId="77777777" w:rsidR="0063329B" w:rsidRDefault="001D61C5" w:rsidP="00BA5FEF">
      <w:pPr>
        <w:pStyle w:val="EinfAbs"/>
      </w:pPr>
      <w:r>
        <w:t>10</w:t>
      </w:r>
      <w:r w:rsidR="0063329B">
        <w:t xml:space="preserve">. </w:t>
      </w:r>
      <w:r w:rsidR="0063329B" w:rsidRPr="00F92E1B">
        <w:rPr>
          <w:rFonts w:ascii="Arial Black" w:hAnsi="Arial Black"/>
          <w:b/>
          <w:bCs/>
          <w:color w:val="0070C0"/>
        </w:rPr>
        <w:t>Einsendeschluss:</w:t>
      </w:r>
      <w:r w:rsidR="0063329B" w:rsidRPr="00F92E1B">
        <w:rPr>
          <w:color w:val="0070C0"/>
        </w:rPr>
        <w:t xml:space="preserve"> </w:t>
      </w:r>
      <w:r w:rsidR="0063329B" w:rsidRPr="00F92E1B">
        <w:rPr>
          <w:rFonts w:ascii="Arial Black" w:hAnsi="Arial Black"/>
          <w:color w:val="FF0000"/>
          <w:u w:val="single"/>
        </w:rPr>
        <w:t>2</w:t>
      </w:r>
      <w:r w:rsidRPr="00F92E1B">
        <w:rPr>
          <w:rFonts w:ascii="Arial Black" w:hAnsi="Arial Black"/>
          <w:color w:val="FF0000"/>
          <w:u w:val="single"/>
        </w:rPr>
        <w:t>1</w:t>
      </w:r>
      <w:r w:rsidR="0063329B" w:rsidRPr="00F92E1B">
        <w:rPr>
          <w:rFonts w:ascii="Arial Black" w:hAnsi="Arial Black"/>
          <w:color w:val="FF0000"/>
          <w:u w:val="single"/>
        </w:rPr>
        <w:t xml:space="preserve">. </w:t>
      </w:r>
      <w:r w:rsidRPr="00F92E1B">
        <w:rPr>
          <w:rFonts w:ascii="Arial Black" w:hAnsi="Arial Black"/>
          <w:color w:val="FF0000"/>
          <w:u w:val="single"/>
        </w:rPr>
        <w:t>August 2020</w:t>
      </w:r>
      <w:r w:rsidR="0063329B" w:rsidRPr="00F92E1B">
        <w:rPr>
          <w:rFonts w:ascii="Arial Black" w:hAnsi="Arial Black"/>
          <w:color w:val="FF0000"/>
          <w:u w:val="single"/>
        </w:rPr>
        <w:t xml:space="preserve"> (Datum des Poststempels)</w:t>
      </w:r>
    </w:p>
    <w:p w14:paraId="4B7FA711" w14:textId="77777777" w:rsidR="0063329B" w:rsidRPr="000E1392" w:rsidRDefault="0063329B" w:rsidP="00BA5FEF">
      <w:pPr>
        <w:pStyle w:val="EinfAbs"/>
        <w:rPr>
          <w:sz w:val="20"/>
          <w:szCs w:val="20"/>
        </w:rPr>
      </w:pPr>
      <w:r>
        <w:t>1</w:t>
      </w:r>
      <w:r w:rsidR="009F6AA9">
        <w:t>1</w:t>
      </w:r>
      <w:r>
        <w:t xml:space="preserve">. </w:t>
      </w:r>
      <w:r w:rsidRPr="00F92E1B">
        <w:rPr>
          <w:rFonts w:ascii="Arial Black" w:hAnsi="Arial Black"/>
          <w:color w:val="0070C0"/>
        </w:rPr>
        <w:t>Einsendeanschrift:</w:t>
      </w:r>
      <w:r>
        <w:t xml:space="preserve"> </w:t>
      </w:r>
      <w:r w:rsidRPr="000E1392">
        <w:rPr>
          <w:sz w:val="20"/>
          <w:szCs w:val="20"/>
        </w:rPr>
        <w:t>Naturfreunde Österreich, Landesorganisation</w:t>
      </w:r>
    </w:p>
    <w:p w14:paraId="7B39197A" w14:textId="54191BFE" w:rsidR="0063329B" w:rsidRPr="000E1392" w:rsidRDefault="0063329B" w:rsidP="00BA5FEF">
      <w:pPr>
        <w:pStyle w:val="EinfAbs"/>
        <w:rPr>
          <w:sz w:val="20"/>
          <w:szCs w:val="20"/>
        </w:rPr>
      </w:pPr>
      <w:r w:rsidRPr="000E1392">
        <w:rPr>
          <w:sz w:val="20"/>
          <w:szCs w:val="20"/>
        </w:rPr>
        <w:t xml:space="preserve">      Kärnten, Referat Foto, 9020 Klagenfurt, </w:t>
      </w:r>
      <w:r w:rsidR="005C6021">
        <w:rPr>
          <w:sz w:val="20"/>
          <w:szCs w:val="20"/>
        </w:rPr>
        <w:t>Neckheimgasse 6</w:t>
      </w:r>
    </w:p>
    <w:p w14:paraId="58936983" w14:textId="77777777" w:rsidR="0063329B" w:rsidRPr="000E1392" w:rsidRDefault="0063329B" w:rsidP="00BA5FEF">
      <w:pPr>
        <w:pStyle w:val="EinfAbs"/>
        <w:rPr>
          <w:sz w:val="20"/>
          <w:szCs w:val="20"/>
        </w:rPr>
      </w:pPr>
      <w:r w:rsidRPr="000E1392">
        <w:rPr>
          <w:sz w:val="20"/>
          <w:szCs w:val="20"/>
        </w:rPr>
        <w:t>1</w:t>
      </w:r>
      <w:r w:rsidR="009F6AA9" w:rsidRPr="000E1392">
        <w:rPr>
          <w:sz w:val="20"/>
          <w:szCs w:val="20"/>
        </w:rPr>
        <w:t>2</w:t>
      </w:r>
      <w:r w:rsidRPr="000E1392">
        <w:rPr>
          <w:sz w:val="20"/>
          <w:szCs w:val="20"/>
        </w:rPr>
        <w:t>. Hinweis: Das Teilnahmeformular bitte gut leserlich (Blockschrift)</w:t>
      </w:r>
    </w:p>
    <w:p w14:paraId="2A439ABC" w14:textId="77777777" w:rsidR="0063329B" w:rsidRPr="000E1392" w:rsidRDefault="0063329B" w:rsidP="00BA5FEF">
      <w:pPr>
        <w:pStyle w:val="EinfAbs"/>
        <w:rPr>
          <w:sz w:val="20"/>
          <w:szCs w:val="20"/>
        </w:rPr>
      </w:pPr>
      <w:r w:rsidRPr="000E1392">
        <w:rPr>
          <w:sz w:val="20"/>
          <w:szCs w:val="20"/>
        </w:rPr>
        <w:t xml:space="preserve">      ausfüllen und den Bildern in einfacher Ausfertigung beifügen. Aufkleber</w:t>
      </w:r>
    </w:p>
    <w:p w14:paraId="7E93F775" w14:textId="77777777" w:rsidR="0063329B" w:rsidRPr="000E1392" w:rsidRDefault="0063329B" w:rsidP="00BA5FEF">
      <w:pPr>
        <w:pStyle w:val="EinfAbs"/>
        <w:rPr>
          <w:sz w:val="20"/>
          <w:szCs w:val="20"/>
        </w:rPr>
      </w:pPr>
      <w:r w:rsidRPr="000E1392">
        <w:rPr>
          <w:sz w:val="20"/>
          <w:szCs w:val="20"/>
        </w:rPr>
        <w:t xml:space="preserve">      bitte an der Rückseite „LINKS UNTEN“ anbringen.</w:t>
      </w:r>
    </w:p>
    <w:p w14:paraId="0D89498E" w14:textId="77777777" w:rsidR="00F92E1B" w:rsidRPr="000E1392" w:rsidRDefault="0063329B" w:rsidP="00BA5FEF">
      <w:pPr>
        <w:pStyle w:val="EinfAbs"/>
        <w:rPr>
          <w:sz w:val="20"/>
          <w:szCs w:val="20"/>
        </w:rPr>
      </w:pPr>
      <w:r w:rsidRPr="000E1392">
        <w:rPr>
          <w:sz w:val="20"/>
          <w:szCs w:val="20"/>
        </w:rPr>
        <w:t>1</w:t>
      </w:r>
      <w:r w:rsidR="009F6AA9" w:rsidRPr="000E1392">
        <w:rPr>
          <w:sz w:val="20"/>
          <w:szCs w:val="20"/>
        </w:rPr>
        <w:t>3</w:t>
      </w:r>
      <w:r w:rsidRPr="000E1392">
        <w:rPr>
          <w:sz w:val="20"/>
          <w:szCs w:val="20"/>
        </w:rPr>
        <w:t xml:space="preserve">. Geeignete Fotos möchten die Naturfreunde für die </w:t>
      </w:r>
      <w:r w:rsidR="009F6AA9" w:rsidRPr="000E1392">
        <w:rPr>
          <w:sz w:val="20"/>
          <w:szCs w:val="20"/>
        </w:rPr>
        <w:t>Landeszeitschrift und für die</w:t>
      </w:r>
    </w:p>
    <w:p w14:paraId="66D77E69" w14:textId="77777777" w:rsidR="00F92E1B" w:rsidRPr="000E1392" w:rsidRDefault="00F92E1B" w:rsidP="00BA5FEF">
      <w:pPr>
        <w:pStyle w:val="EinfAbs"/>
        <w:rPr>
          <w:sz w:val="20"/>
          <w:szCs w:val="20"/>
        </w:rPr>
      </w:pPr>
      <w:r w:rsidRPr="000E1392">
        <w:rPr>
          <w:sz w:val="20"/>
          <w:szCs w:val="20"/>
        </w:rPr>
        <w:t xml:space="preserve">   </w:t>
      </w:r>
      <w:r w:rsidR="009F6AA9" w:rsidRPr="000E1392">
        <w:rPr>
          <w:sz w:val="20"/>
          <w:szCs w:val="20"/>
        </w:rPr>
        <w:t xml:space="preserve"> </w:t>
      </w:r>
      <w:r w:rsidRPr="000E1392">
        <w:rPr>
          <w:sz w:val="20"/>
          <w:szCs w:val="20"/>
        </w:rPr>
        <w:t xml:space="preserve">  </w:t>
      </w:r>
      <w:r w:rsidR="009F6AA9" w:rsidRPr="000E1392">
        <w:rPr>
          <w:sz w:val="20"/>
          <w:szCs w:val="20"/>
        </w:rPr>
        <w:t>Homepage</w:t>
      </w:r>
      <w:r w:rsidR="0063329B" w:rsidRPr="000E1392">
        <w:rPr>
          <w:sz w:val="20"/>
          <w:szCs w:val="20"/>
        </w:rPr>
        <w:t xml:space="preserve"> verwenden. Bitte um eine diesbezügliche Zustimmungserklärung am </w:t>
      </w:r>
    </w:p>
    <w:p w14:paraId="6AD4511D" w14:textId="77777777" w:rsidR="00280E7D" w:rsidRDefault="00F92E1B" w:rsidP="00280E7D">
      <w:pPr>
        <w:pStyle w:val="EinfAbs"/>
        <w:rPr>
          <w:sz w:val="20"/>
          <w:szCs w:val="20"/>
        </w:rPr>
      </w:pPr>
      <w:r w:rsidRPr="000E1392">
        <w:rPr>
          <w:sz w:val="20"/>
          <w:szCs w:val="20"/>
        </w:rPr>
        <w:t xml:space="preserve">      </w:t>
      </w:r>
      <w:r w:rsidR="0063329B" w:rsidRPr="000E1392">
        <w:rPr>
          <w:sz w:val="20"/>
          <w:szCs w:val="20"/>
        </w:rPr>
        <w:t>Seitenende abzugeben.</w:t>
      </w:r>
    </w:p>
    <w:p w14:paraId="6B7F62DE" w14:textId="5334AD94" w:rsidR="00280E7D" w:rsidRPr="000E1392" w:rsidRDefault="00280E7D" w:rsidP="00280E7D">
      <w:pPr>
        <w:pStyle w:val="EinfAbs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Pr="005B6DFC">
        <w:rPr>
          <w:rFonts w:ascii="Arial Black" w:hAnsi="Arial Black"/>
          <w:color w:val="0070C0"/>
        </w:rPr>
        <w:t>Katalog:</w:t>
      </w:r>
      <w:r w:rsidRPr="005B6DFC">
        <w:rPr>
          <w:color w:val="0070C0"/>
        </w:rPr>
        <w:t xml:space="preserve"> </w:t>
      </w:r>
      <w:r w:rsidRPr="000E1392">
        <w:rPr>
          <w:sz w:val="20"/>
          <w:szCs w:val="20"/>
        </w:rPr>
        <w:t xml:space="preserve">Es werden alle Teilnehmer dringend ersucht, sämtliche zum Wettbewerb  </w:t>
      </w:r>
    </w:p>
    <w:p w14:paraId="1100CCB9" w14:textId="77777777" w:rsidR="00280E7D" w:rsidRPr="000E1392" w:rsidRDefault="00280E7D" w:rsidP="00280E7D">
      <w:pPr>
        <w:pStyle w:val="EinfAbs"/>
        <w:rPr>
          <w:sz w:val="20"/>
          <w:szCs w:val="20"/>
        </w:rPr>
      </w:pPr>
      <w:r w:rsidRPr="000E1392">
        <w:rPr>
          <w:sz w:val="20"/>
          <w:szCs w:val="20"/>
        </w:rPr>
        <w:t xml:space="preserve">      eingereichten Fotos auch „digital“ mit 300 dpi Min. 1 MB auf einem Datenträger mit  </w:t>
      </w:r>
    </w:p>
    <w:p w14:paraId="66BA823D" w14:textId="77777777" w:rsidR="00280E7D" w:rsidRPr="000E1392" w:rsidRDefault="00280E7D" w:rsidP="00280E7D">
      <w:pPr>
        <w:pStyle w:val="EinfAbs"/>
        <w:rPr>
          <w:sz w:val="20"/>
          <w:szCs w:val="20"/>
        </w:rPr>
      </w:pPr>
      <w:r w:rsidRPr="000E1392">
        <w:rPr>
          <w:sz w:val="20"/>
          <w:szCs w:val="20"/>
        </w:rPr>
        <w:t xml:space="preserve">      einzusenden, damit die Katalogerstellung erleichtert wird. </w:t>
      </w:r>
      <w:r w:rsidRPr="000E1392">
        <w:rPr>
          <w:sz w:val="20"/>
          <w:szCs w:val="20"/>
          <w:u w:val="single"/>
        </w:rPr>
        <w:t>Fotos für welche keine digitalen</w:t>
      </w:r>
    </w:p>
    <w:p w14:paraId="1C233E5F" w14:textId="77777777" w:rsidR="00280E7D" w:rsidRPr="000E1392" w:rsidRDefault="00280E7D" w:rsidP="00280E7D">
      <w:pPr>
        <w:pStyle w:val="EinfAbs"/>
        <w:rPr>
          <w:sz w:val="20"/>
          <w:szCs w:val="20"/>
          <w:u w:val="single"/>
        </w:rPr>
      </w:pPr>
      <w:r w:rsidRPr="000E1392">
        <w:rPr>
          <w:sz w:val="20"/>
          <w:szCs w:val="20"/>
        </w:rPr>
        <w:t xml:space="preserve">      </w:t>
      </w:r>
      <w:r w:rsidRPr="000E1392">
        <w:rPr>
          <w:sz w:val="20"/>
          <w:szCs w:val="20"/>
          <w:u w:val="single"/>
        </w:rPr>
        <w:t>Dateien eingesendet werden, können nicht im Katalog aufgenommen werden!!!</w:t>
      </w:r>
    </w:p>
    <w:p w14:paraId="1076CFD8" w14:textId="73530FBD" w:rsidR="005B6DFC" w:rsidRPr="00280E7D" w:rsidRDefault="0063329B" w:rsidP="00BA5FEF">
      <w:pPr>
        <w:pStyle w:val="EinfAbs"/>
        <w:rPr>
          <w:sz w:val="20"/>
          <w:szCs w:val="20"/>
          <w:u w:val="single"/>
        </w:rPr>
      </w:pPr>
      <w:r>
        <w:t>1</w:t>
      </w:r>
      <w:r w:rsidR="00280E7D">
        <w:t>5</w:t>
      </w:r>
      <w:r w:rsidR="009F6AA9">
        <w:t xml:space="preserve">. </w:t>
      </w:r>
      <w:proofErr w:type="gramStart"/>
      <w:r w:rsidR="005B6DFC" w:rsidRPr="005B6DFC">
        <w:rPr>
          <w:rFonts w:ascii="Arial Black" w:hAnsi="Arial Black"/>
          <w:color w:val="0070C0"/>
        </w:rPr>
        <w:t xml:space="preserve">Slideshow </w:t>
      </w:r>
      <w:r w:rsidR="005B6DFC">
        <w:rPr>
          <w:rFonts w:ascii="Arial Black" w:hAnsi="Arial Black"/>
          <w:color w:val="0070C0"/>
        </w:rPr>
        <w:t>:</w:t>
      </w:r>
      <w:proofErr w:type="gramEnd"/>
      <w:r w:rsidR="005B6DFC" w:rsidRPr="005B6DFC">
        <w:rPr>
          <w:color w:val="0070C0"/>
        </w:rPr>
        <w:t xml:space="preserve"> </w:t>
      </w:r>
      <w:r w:rsidR="005B6DFC" w:rsidRPr="000E1392">
        <w:rPr>
          <w:sz w:val="20"/>
          <w:szCs w:val="20"/>
        </w:rPr>
        <w:t>Ne</w:t>
      </w:r>
      <w:r w:rsidRPr="000E1392">
        <w:rPr>
          <w:sz w:val="20"/>
          <w:szCs w:val="20"/>
        </w:rPr>
        <w:t xml:space="preserve">ben dem Wettbewerb besteht die Möglichkeit, dass sich jeder Fotograf </w:t>
      </w:r>
      <w:r w:rsidR="005B6DFC" w:rsidRPr="000E1392">
        <w:rPr>
          <w:sz w:val="20"/>
          <w:szCs w:val="20"/>
        </w:rPr>
        <w:t xml:space="preserve"> </w:t>
      </w:r>
    </w:p>
    <w:p w14:paraId="39105787" w14:textId="77777777" w:rsidR="005B6DFC" w:rsidRPr="000E1392" w:rsidRDefault="005B6DFC" w:rsidP="00BA5FEF">
      <w:pPr>
        <w:pStyle w:val="EinfAbs"/>
        <w:rPr>
          <w:sz w:val="20"/>
          <w:szCs w:val="20"/>
        </w:rPr>
      </w:pPr>
      <w:r w:rsidRPr="000E1392">
        <w:rPr>
          <w:sz w:val="20"/>
          <w:szCs w:val="20"/>
        </w:rPr>
        <w:t xml:space="preserve">      </w:t>
      </w:r>
      <w:r w:rsidR="0063329B" w:rsidRPr="000E1392">
        <w:rPr>
          <w:sz w:val="20"/>
          <w:szCs w:val="20"/>
        </w:rPr>
        <w:t>mit weiteren (max. zehn) Fotos im Rahmen einer Slideshow präsentieren kann. Es wird</w:t>
      </w:r>
    </w:p>
    <w:p w14:paraId="42FAA983" w14:textId="77777777" w:rsidR="005B6DFC" w:rsidRPr="000E1392" w:rsidRDefault="005B6DFC" w:rsidP="00BA5FEF">
      <w:pPr>
        <w:pStyle w:val="EinfAbs"/>
        <w:rPr>
          <w:sz w:val="20"/>
          <w:szCs w:val="20"/>
        </w:rPr>
      </w:pPr>
      <w:r w:rsidRPr="000E1392">
        <w:rPr>
          <w:sz w:val="20"/>
          <w:szCs w:val="20"/>
        </w:rPr>
        <w:t xml:space="preserve">     </w:t>
      </w:r>
      <w:r w:rsidR="0063329B" w:rsidRPr="000E1392">
        <w:rPr>
          <w:sz w:val="20"/>
          <w:szCs w:val="20"/>
        </w:rPr>
        <w:t xml:space="preserve"> ersucht diese Dateien in einem gesonderten Ordner unter</w:t>
      </w:r>
      <w:r w:rsidR="00BA5FEF" w:rsidRPr="000E1392">
        <w:rPr>
          <w:sz w:val="20"/>
          <w:szCs w:val="20"/>
        </w:rPr>
        <w:t xml:space="preserve"> </w:t>
      </w:r>
      <w:r w:rsidR="0063329B" w:rsidRPr="000E1392">
        <w:rPr>
          <w:sz w:val="20"/>
          <w:szCs w:val="20"/>
        </w:rPr>
        <w:t xml:space="preserve">dem Titel „Slideshow“ unter der </w:t>
      </w:r>
    </w:p>
    <w:p w14:paraId="2545EDC5" w14:textId="4395D763" w:rsidR="005B6DFC" w:rsidRPr="000E1392" w:rsidRDefault="005B6DFC" w:rsidP="00BA5FEF">
      <w:pPr>
        <w:pStyle w:val="EinfAbs"/>
        <w:rPr>
          <w:sz w:val="20"/>
          <w:szCs w:val="20"/>
        </w:rPr>
      </w:pPr>
      <w:r w:rsidRPr="000E1392">
        <w:rPr>
          <w:sz w:val="20"/>
          <w:szCs w:val="20"/>
        </w:rPr>
        <w:t xml:space="preserve">      </w:t>
      </w:r>
      <w:r w:rsidR="0063329B" w:rsidRPr="000E1392">
        <w:rPr>
          <w:sz w:val="20"/>
          <w:szCs w:val="20"/>
        </w:rPr>
        <w:t>Dateibezeichnung „Name, Vorname, im Format jp</w:t>
      </w:r>
      <w:r w:rsidR="000E1392">
        <w:rPr>
          <w:sz w:val="20"/>
          <w:szCs w:val="20"/>
        </w:rPr>
        <w:t>e</w:t>
      </w:r>
      <w:r w:rsidR="0063329B" w:rsidRPr="000E1392">
        <w:rPr>
          <w:sz w:val="20"/>
          <w:szCs w:val="20"/>
        </w:rPr>
        <w:t xml:space="preserve">g und einer Mindestgröße von 1024 </w:t>
      </w:r>
    </w:p>
    <w:p w14:paraId="06BF569E" w14:textId="77777777" w:rsidR="0063329B" w:rsidRPr="000E1392" w:rsidRDefault="005B6DFC" w:rsidP="00BA5FEF">
      <w:pPr>
        <w:pStyle w:val="EinfAbs"/>
        <w:rPr>
          <w:sz w:val="20"/>
          <w:szCs w:val="20"/>
        </w:rPr>
      </w:pPr>
      <w:r w:rsidRPr="000E1392">
        <w:rPr>
          <w:sz w:val="20"/>
          <w:szCs w:val="20"/>
        </w:rPr>
        <w:t xml:space="preserve">      </w:t>
      </w:r>
      <w:r w:rsidR="0063329B" w:rsidRPr="000E1392">
        <w:rPr>
          <w:sz w:val="20"/>
          <w:szCs w:val="20"/>
        </w:rPr>
        <w:t>Pixel auf der längeren Seite mit den Wettbewerbsfotos einzureichen.</w:t>
      </w:r>
    </w:p>
    <w:p w14:paraId="481FC243" w14:textId="77777777" w:rsidR="0063329B" w:rsidRPr="000E1392" w:rsidRDefault="0063329B" w:rsidP="00BA5FEF">
      <w:pPr>
        <w:pStyle w:val="EinfAbs"/>
        <w:rPr>
          <w:sz w:val="20"/>
          <w:szCs w:val="20"/>
        </w:rPr>
      </w:pPr>
    </w:p>
    <w:p w14:paraId="056C653A" w14:textId="77777777" w:rsidR="0063329B" w:rsidRPr="000E1392" w:rsidRDefault="0063329B" w:rsidP="00BA5FEF">
      <w:pPr>
        <w:pStyle w:val="EinfAbs"/>
        <w:rPr>
          <w:sz w:val="20"/>
          <w:szCs w:val="20"/>
        </w:rPr>
      </w:pPr>
      <w:r w:rsidRPr="000E1392">
        <w:rPr>
          <w:sz w:val="20"/>
          <w:szCs w:val="20"/>
        </w:rPr>
        <w:t xml:space="preserve">Ich freue mich auf eine zahlreiche Teilnahme und wünsche allen </w:t>
      </w:r>
      <w:r w:rsidR="009F6AA9" w:rsidRPr="000E1392">
        <w:rPr>
          <w:sz w:val="20"/>
          <w:szCs w:val="20"/>
        </w:rPr>
        <w:t>Wettbewerbsteilnehmern</w:t>
      </w:r>
      <w:r w:rsidR="00BA5FEF" w:rsidRPr="000E1392">
        <w:rPr>
          <w:sz w:val="20"/>
          <w:szCs w:val="20"/>
        </w:rPr>
        <w:t xml:space="preserve"> </w:t>
      </w:r>
      <w:r w:rsidRPr="000E1392">
        <w:rPr>
          <w:sz w:val="20"/>
          <w:szCs w:val="20"/>
        </w:rPr>
        <w:t>/Innen viel Erfolg.</w:t>
      </w:r>
    </w:p>
    <w:p w14:paraId="2A74103A" w14:textId="77777777" w:rsidR="0063329B" w:rsidRPr="000E1392" w:rsidRDefault="0063329B" w:rsidP="00BA5FEF">
      <w:pPr>
        <w:pStyle w:val="EinfAbs"/>
        <w:rPr>
          <w:sz w:val="20"/>
          <w:szCs w:val="20"/>
        </w:rPr>
      </w:pPr>
    </w:p>
    <w:p w14:paraId="419F56B7" w14:textId="77777777" w:rsidR="0063329B" w:rsidRPr="000E1392" w:rsidRDefault="0063329B" w:rsidP="00BA5FEF">
      <w:pPr>
        <w:pStyle w:val="EinfAbs"/>
        <w:rPr>
          <w:sz w:val="20"/>
          <w:szCs w:val="20"/>
        </w:rPr>
      </w:pPr>
      <w:r w:rsidRPr="000E1392">
        <w:rPr>
          <w:sz w:val="20"/>
          <w:szCs w:val="20"/>
        </w:rPr>
        <w:t>GUT LICHT</w:t>
      </w:r>
    </w:p>
    <w:p w14:paraId="18CE7590" w14:textId="77777777" w:rsidR="0063329B" w:rsidRPr="000E1392" w:rsidRDefault="0063329B" w:rsidP="00BA5FEF">
      <w:pPr>
        <w:pStyle w:val="EinfAbs"/>
        <w:rPr>
          <w:sz w:val="20"/>
          <w:szCs w:val="20"/>
        </w:rPr>
      </w:pPr>
      <w:r w:rsidRPr="000E1392">
        <w:rPr>
          <w:sz w:val="20"/>
          <w:szCs w:val="20"/>
        </w:rPr>
        <w:t>Norbert Steiner</w:t>
      </w:r>
    </w:p>
    <w:p w14:paraId="4380C8F0" w14:textId="77777777" w:rsidR="0063329B" w:rsidRPr="000E1392" w:rsidRDefault="0063329B" w:rsidP="00BA5FEF">
      <w:pPr>
        <w:pStyle w:val="EinfAbs"/>
        <w:rPr>
          <w:sz w:val="20"/>
          <w:szCs w:val="20"/>
        </w:rPr>
      </w:pPr>
      <w:r w:rsidRPr="000E1392">
        <w:rPr>
          <w:sz w:val="20"/>
          <w:szCs w:val="20"/>
        </w:rPr>
        <w:t>Landesfotoreferent</w:t>
      </w:r>
      <w:bookmarkStart w:id="0" w:name="_GoBack"/>
      <w:bookmarkEnd w:id="0"/>
    </w:p>
    <w:sectPr w:rsidR="0063329B" w:rsidRPr="000E1392" w:rsidSect="000E139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9B"/>
    <w:rsid w:val="000E1392"/>
    <w:rsid w:val="00113931"/>
    <w:rsid w:val="001D61C5"/>
    <w:rsid w:val="00280E7D"/>
    <w:rsid w:val="003061F5"/>
    <w:rsid w:val="003330D9"/>
    <w:rsid w:val="00380A90"/>
    <w:rsid w:val="005B6DFC"/>
    <w:rsid w:val="005C6021"/>
    <w:rsid w:val="0063329B"/>
    <w:rsid w:val="007C7D11"/>
    <w:rsid w:val="00831BA2"/>
    <w:rsid w:val="00997008"/>
    <w:rsid w:val="009F6AA9"/>
    <w:rsid w:val="00A332C3"/>
    <w:rsid w:val="00AD3D44"/>
    <w:rsid w:val="00B65130"/>
    <w:rsid w:val="00BA5FEF"/>
    <w:rsid w:val="00D21DDF"/>
    <w:rsid w:val="00EB2A4D"/>
    <w:rsid w:val="00F9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4710"/>
  <w15:chartTrackingRefBased/>
  <w15:docId w15:val="{48A04831-1BC6-4C11-918E-810A49DF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after="160" w:line="259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A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6332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Steiner</dc:creator>
  <cp:keywords/>
  <dc:description/>
  <cp:lastModifiedBy>Norbert Steiner</cp:lastModifiedBy>
  <cp:revision>10</cp:revision>
  <dcterms:created xsi:type="dcterms:W3CDTF">2019-12-08T12:08:00Z</dcterms:created>
  <dcterms:modified xsi:type="dcterms:W3CDTF">2019-12-08T16:26:00Z</dcterms:modified>
</cp:coreProperties>
</file>